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03-06/2020/0651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Ростов-на-Дону — г. Пятигорск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8A88E9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Пятигорск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03-06/2020/0651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123D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2020-05-14T08:07:00Z</dcterms:modified>
</cp:coreProperties>
</file>